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6C426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A14B2F">
        <w:rPr>
          <w:i/>
          <w:sz w:val="28"/>
          <w:szCs w:val="28"/>
        </w:rPr>
        <w:t xml:space="preserve"> grasp</w:t>
      </w:r>
      <w:r>
        <w:rPr>
          <w:i/>
          <w:sz w:val="28"/>
          <w:szCs w:val="28"/>
        </w:rPr>
        <w:t>s</w:t>
      </w:r>
      <w:r w:rsidR="00A14B2F">
        <w:rPr>
          <w:i/>
          <w:sz w:val="28"/>
          <w:szCs w:val="28"/>
        </w:rPr>
        <w:t xml:space="preserve"> small objects with thumb and forefinger.</w:t>
      </w:r>
    </w:p>
    <w:p w:rsidR="00386B92" w:rsidRDefault="00386B92">
      <w:pPr>
        <w:pStyle w:val="Heading3"/>
        <w:ind w:left="360"/>
      </w:pPr>
    </w:p>
    <w:p w:rsidR="008E3A5A" w:rsidRPr="008E3A5A" w:rsidRDefault="008E3A5A" w:rsidP="008E3A5A">
      <w:pPr>
        <w:sectPr w:rsidR="008E3A5A" w:rsidRPr="008E3A5A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0E663B" w:rsidRDefault="00B66438" w:rsidP="000E663B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0E663B">
        <w:t>:</w:t>
      </w:r>
      <w:r w:rsidR="000E663B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0E663B">
        <w:rPr>
          <w:rFonts w:ascii="Comic Sans MS" w:hAnsi="Comic Sans MS"/>
          <w:sz w:val="18"/>
        </w:rPr>
        <w:t xml:space="preserve"> and strength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A14B2F" w:rsidRPr="000E663B" w:rsidRDefault="000A5474" w:rsidP="000E663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A14B2F" w:rsidRPr="000E663B" w:rsidRDefault="00A14B2F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Thinking, reasoning</w:t>
      </w:r>
      <w:r w:rsidR="006C426C">
        <w:rPr>
          <w:rFonts w:ascii="Comic Sans MS" w:hAnsi="Comic Sans MS"/>
          <w:sz w:val="18"/>
          <w:szCs w:val="18"/>
        </w:rPr>
        <w:t>,</w:t>
      </w:r>
      <w:r w:rsidR="000E663B">
        <w:rPr>
          <w:rFonts w:ascii="Comic Sans MS" w:hAnsi="Comic Sans MS"/>
          <w:sz w:val="18"/>
          <w:szCs w:val="18"/>
        </w:rPr>
        <w:t xml:space="preserve"> and problem-</w:t>
      </w:r>
      <w:r w:rsidR="006C426C">
        <w:rPr>
          <w:rFonts w:ascii="Comic Sans MS" w:hAnsi="Comic Sans MS"/>
          <w:sz w:val="18"/>
          <w:szCs w:val="18"/>
        </w:rPr>
        <w:t>solving</w:t>
      </w:r>
    </w:p>
    <w:p w:rsidR="000E663B" w:rsidRPr="000E663B" w:rsidRDefault="000E663B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  <w:szCs w:val="18"/>
        </w:rPr>
        <w:t>Eye-hand coordination</w:t>
      </w:r>
    </w:p>
    <w:p w:rsidR="000E663B" w:rsidRPr="00352DF9" w:rsidRDefault="000E663B" w:rsidP="000E663B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4" w:rsidRDefault="00931794" w:rsidP="000F53D8">
      <w:r>
        <w:separator/>
      </w:r>
    </w:p>
  </w:endnote>
  <w:endnote w:type="continuationSeparator" w:id="0">
    <w:p w:rsidR="00931794" w:rsidRDefault="00931794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A765B4" w:rsidRDefault="009B1987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6C426C">
      <w:rPr>
        <w:sz w:val="20"/>
        <w:szCs w:val="20"/>
      </w:rPr>
      <w:t xml:space="preserve">  </w:t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  <w:t xml:space="preserve">         </w:t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  <w:t xml:space="preserve">   </w:t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</w:r>
    <w:r w:rsidR="006C426C">
      <w:rPr>
        <w:sz w:val="20"/>
        <w:szCs w:val="20"/>
      </w:rPr>
      <w:tab/>
      <w:t xml:space="preserve"> Young Toddler</w:t>
    </w:r>
    <w:r w:rsidRPr="00A765B4">
      <w:rPr>
        <w:sz w:val="20"/>
        <w:szCs w:val="20"/>
      </w:rPr>
      <w:t>/</w:t>
    </w:r>
    <w:r w:rsidR="00971B0A">
      <w:rPr>
        <w:sz w:val="20"/>
        <w:szCs w:val="20"/>
      </w:rPr>
      <w:t>Physical</w:t>
    </w:r>
  </w:p>
  <w:p w:rsidR="009B1987" w:rsidRDefault="009B1987">
    <w:pPr>
      <w:pStyle w:val="Footer"/>
    </w:pP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4" w:rsidRDefault="00931794" w:rsidP="000F53D8">
      <w:r>
        <w:separator/>
      </w:r>
    </w:p>
  </w:footnote>
  <w:footnote w:type="continuationSeparator" w:id="0">
    <w:p w:rsidR="00931794" w:rsidRDefault="00931794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94"/>
    <w:rsid w:val="00065C8C"/>
    <w:rsid w:val="000A5474"/>
    <w:rsid w:val="000A7A92"/>
    <w:rsid w:val="000E03B1"/>
    <w:rsid w:val="000E663B"/>
    <w:rsid w:val="000F53D8"/>
    <w:rsid w:val="001D759E"/>
    <w:rsid w:val="001E12F2"/>
    <w:rsid w:val="00202AF9"/>
    <w:rsid w:val="002308AD"/>
    <w:rsid w:val="002607A9"/>
    <w:rsid w:val="002933BA"/>
    <w:rsid w:val="003166DB"/>
    <w:rsid w:val="00386B92"/>
    <w:rsid w:val="00396EB4"/>
    <w:rsid w:val="00470421"/>
    <w:rsid w:val="005617D0"/>
    <w:rsid w:val="00567238"/>
    <w:rsid w:val="005B31B8"/>
    <w:rsid w:val="006402D3"/>
    <w:rsid w:val="006C426C"/>
    <w:rsid w:val="007E0FF5"/>
    <w:rsid w:val="007F194B"/>
    <w:rsid w:val="008A4BB8"/>
    <w:rsid w:val="008E3A5A"/>
    <w:rsid w:val="00931794"/>
    <w:rsid w:val="00971B0A"/>
    <w:rsid w:val="009B1987"/>
    <w:rsid w:val="00A14B2F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C1305F"/>
    <w:rsid w:val="00CB40F4"/>
    <w:rsid w:val="00CF70B7"/>
    <w:rsid w:val="00D30BF8"/>
    <w:rsid w:val="00DC3A6A"/>
    <w:rsid w:val="00DE10EB"/>
    <w:rsid w:val="00DF0D7C"/>
    <w:rsid w:val="00E07ECD"/>
    <w:rsid w:val="00E421BA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2019-11-05T17:50:00Z</dcterms:created>
  <dcterms:modified xsi:type="dcterms:W3CDTF">2021-09-29T20:52:00Z</dcterms:modified>
</cp:coreProperties>
</file>