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EC78E1" w:rsidRDefault="00605BA5" w:rsidP="00751E01">
      <w:pPr>
        <w:pStyle w:val="Title"/>
        <w:ind w:left="-864" w:right="-1008"/>
        <w:rPr>
          <w:sz w:val="38"/>
          <w:szCs w:val="38"/>
          <w:u w:val="single"/>
        </w:rPr>
      </w:pPr>
      <w:r w:rsidRPr="00EC78E1">
        <w:rPr>
          <w:sz w:val="38"/>
          <w:szCs w:val="38"/>
          <w:u w:val="single"/>
        </w:rPr>
        <w:t xml:space="preserve">Developmental Milestones: </w:t>
      </w:r>
      <w:r w:rsidR="006433C7" w:rsidRPr="00EC78E1">
        <w:rPr>
          <w:sz w:val="38"/>
          <w:szCs w:val="38"/>
          <w:u w:val="single"/>
        </w:rPr>
        <w:t>Cognitive</w:t>
      </w:r>
      <w:r w:rsidR="00751E01" w:rsidRPr="00EC78E1">
        <w:rPr>
          <w:sz w:val="38"/>
          <w:szCs w:val="38"/>
          <w:u w:val="single"/>
        </w:rPr>
        <w:t>/Language &amp; Communication</w:t>
      </w:r>
    </w:p>
    <w:p w:rsidR="004A56D8" w:rsidRPr="004A56D8" w:rsidRDefault="00FC0DE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uses </w:t>
      </w:r>
      <w:r w:rsidR="00181259">
        <w:rPr>
          <w:i/>
          <w:sz w:val="28"/>
          <w:szCs w:val="28"/>
        </w:rPr>
        <w:t>approximately 50</w:t>
      </w:r>
      <w:r w:rsidR="000402C3">
        <w:rPr>
          <w:i/>
          <w:sz w:val="28"/>
          <w:szCs w:val="28"/>
        </w:rPr>
        <w:t>-3</w:t>
      </w:r>
      <w:r w:rsidR="002C2873">
        <w:rPr>
          <w:i/>
          <w:sz w:val="28"/>
          <w:szCs w:val="28"/>
        </w:rPr>
        <w:t>00 wo</w:t>
      </w:r>
      <w:r w:rsidR="000402C3">
        <w:rPr>
          <w:i/>
          <w:sz w:val="28"/>
          <w:szCs w:val="28"/>
        </w:rPr>
        <w:t>rds in home language</w:t>
      </w:r>
    </w:p>
    <w:p w:rsidR="00605BA5" w:rsidRDefault="00605BA5" w:rsidP="00751E01">
      <w:pPr>
        <w:pStyle w:val="Heading3"/>
        <w:ind w:left="-720"/>
      </w:pPr>
    </w:p>
    <w:p w:rsidR="003242F1" w:rsidRPr="003242F1" w:rsidRDefault="003242F1" w:rsidP="003242F1">
      <w:pPr>
        <w:sectPr w:rsidR="003242F1" w:rsidRPr="003242F1" w:rsidSect="005A7514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605BA5" w:rsidRDefault="00605BA5">
      <w:pPr>
        <w:pStyle w:val="Heading3"/>
        <w:ind w:left="360"/>
      </w:pPr>
    </w:p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060F67" w:rsidRPr="002C2873" w:rsidRDefault="00FC0DEC" w:rsidP="002C2873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  <w:r w:rsidR="00FC0DEC">
        <w:rPr>
          <w:rFonts w:ascii="Comic Sans MS" w:hAnsi="Comic Sans MS"/>
          <w:sz w:val="18"/>
        </w:rPr>
        <w:t xml:space="preserve"> skills</w:t>
      </w:r>
    </w:p>
    <w:p w:rsidR="00060F67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C0DEC" w:rsidRPr="000402C3" w:rsidRDefault="002C2873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Verbal/vocabulary</w:t>
      </w:r>
      <w:r w:rsidR="00FC0DEC">
        <w:rPr>
          <w:rFonts w:ascii="Comic Sans MS" w:hAnsi="Comic Sans MS"/>
          <w:sz w:val="18"/>
        </w:rPr>
        <w:t xml:space="preserve"> development</w:t>
      </w:r>
    </w:p>
    <w:p w:rsidR="000402C3" w:rsidRPr="00EC78E1" w:rsidRDefault="00EC78E1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 xml:space="preserve">Thinking; </w:t>
      </w:r>
      <w:r w:rsidR="000402C3">
        <w:rPr>
          <w:rFonts w:ascii="Comic Sans MS" w:hAnsi="Comic Sans MS"/>
          <w:sz w:val="18"/>
        </w:rPr>
        <w:t>reasoning</w:t>
      </w:r>
    </w:p>
    <w:p w:rsidR="00EC78E1" w:rsidRPr="00195879" w:rsidRDefault="00EC78E1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Receptive language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A9" w:rsidRDefault="005B6DA9" w:rsidP="005A7514">
      <w:r>
        <w:separator/>
      </w:r>
    </w:p>
  </w:endnote>
  <w:endnote w:type="continuationSeparator" w:id="0">
    <w:p w:rsidR="005B6DA9" w:rsidRDefault="005B6DA9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0402C3">
      <w:rPr>
        <w:sz w:val="20"/>
        <w:szCs w:val="20"/>
      </w:rPr>
      <w:t>Older</w:t>
    </w:r>
    <w:r w:rsidR="00C60137">
      <w:rPr>
        <w:sz w:val="20"/>
        <w:szCs w:val="20"/>
      </w:rPr>
      <w:t xml:space="preserve"> </w:t>
    </w:r>
    <w:r>
      <w:rPr>
        <w:sz w:val="20"/>
        <w:szCs w:val="20"/>
      </w:rPr>
      <w:t>Toddler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A9" w:rsidRDefault="005B6DA9" w:rsidP="005A7514">
      <w:r>
        <w:separator/>
      </w:r>
    </w:p>
  </w:footnote>
  <w:footnote w:type="continuationSeparator" w:id="0">
    <w:p w:rsidR="005B6DA9" w:rsidRDefault="005B6DA9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A9"/>
    <w:rsid w:val="00021EBF"/>
    <w:rsid w:val="000402C3"/>
    <w:rsid w:val="00060F67"/>
    <w:rsid w:val="00070053"/>
    <w:rsid w:val="00087757"/>
    <w:rsid w:val="000E03B1"/>
    <w:rsid w:val="001113D7"/>
    <w:rsid w:val="00181259"/>
    <w:rsid w:val="001A4F0A"/>
    <w:rsid w:val="001D5AD4"/>
    <w:rsid w:val="00202AF9"/>
    <w:rsid w:val="002933BA"/>
    <w:rsid w:val="00294AFC"/>
    <w:rsid w:val="002C2873"/>
    <w:rsid w:val="003242F1"/>
    <w:rsid w:val="00410025"/>
    <w:rsid w:val="00474B9D"/>
    <w:rsid w:val="004A56D8"/>
    <w:rsid w:val="004F7289"/>
    <w:rsid w:val="00542217"/>
    <w:rsid w:val="00594EB2"/>
    <w:rsid w:val="005A7514"/>
    <w:rsid w:val="005B6DA9"/>
    <w:rsid w:val="005E47EC"/>
    <w:rsid w:val="00601BEA"/>
    <w:rsid w:val="00605BA5"/>
    <w:rsid w:val="00614FF2"/>
    <w:rsid w:val="00641476"/>
    <w:rsid w:val="006433C7"/>
    <w:rsid w:val="006A6378"/>
    <w:rsid w:val="006B22AB"/>
    <w:rsid w:val="00751E01"/>
    <w:rsid w:val="00785005"/>
    <w:rsid w:val="007C54B4"/>
    <w:rsid w:val="008D63C8"/>
    <w:rsid w:val="009114C6"/>
    <w:rsid w:val="0098000D"/>
    <w:rsid w:val="00992222"/>
    <w:rsid w:val="009A4FD8"/>
    <w:rsid w:val="00A516CB"/>
    <w:rsid w:val="00A64FB4"/>
    <w:rsid w:val="00AF12B5"/>
    <w:rsid w:val="00B93907"/>
    <w:rsid w:val="00BD3102"/>
    <w:rsid w:val="00BD5044"/>
    <w:rsid w:val="00C60137"/>
    <w:rsid w:val="00C7216A"/>
    <w:rsid w:val="00CA2803"/>
    <w:rsid w:val="00D928AF"/>
    <w:rsid w:val="00DC06AF"/>
    <w:rsid w:val="00DE10EB"/>
    <w:rsid w:val="00DF0D7C"/>
    <w:rsid w:val="00E5171B"/>
    <w:rsid w:val="00E85AF7"/>
    <w:rsid w:val="00EC78E1"/>
    <w:rsid w:val="00F34EBD"/>
    <w:rsid w:val="00F600E2"/>
    <w:rsid w:val="00FC0DEC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2019-11-06T17:27:00Z</dcterms:created>
  <dcterms:modified xsi:type="dcterms:W3CDTF">2021-09-30T15:48:00Z</dcterms:modified>
</cp:coreProperties>
</file>