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Default="00FD7DB0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1D225D">
        <w:rPr>
          <w:u w:val="single"/>
        </w:rPr>
        <w:t>Emotional</w:t>
      </w:r>
    </w:p>
    <w:p w:rsidR="000A65B5" w:rsidRPr="000A65B5" w:rsidRDefault="001C2186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l</w:t>
      </w:r>
      <w:r w:rsidR="006A2CF2">
        <w:rPr>
          <w:i/>
          <w:sz w:val="28"/>
          <w:szCs w:val="28"/>
        </w:rPr>
        <w:t>ooks at and/or smiles at self in the mirror</w:t>
      </w:r>
    </w:p>
    <w:p w:rsidR="00FD7DB0" w:rsidRDefault="00FD7DB0">
      <w:pPr>
        <w:pStyle w:val="Heading3"/>
        <w:ind w:left="360"/>
      </w:pPr>
    </w:p>
    <w:p w:rsidR="00177B16" w:rsidRPr="00177B16" w:rsidRDefault="00177B16" w:rsidP="00177B16">
      <w:pPr>
        <w:sectPr w:rsidR="00177B16" w:rsidRPr="00177B16" w:rsidSect="00325884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FD7DB0" w:rsidRDefault="00FD7DB0">
      <w:pPr>
        <w:pStyle w:val="Heading3"/>
        <w:ind w:left="360"/>
      </w:pPr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A7714" w:rsidRPr="001D225D" w:rsidRDefault="005E6348" w:rsidP="001D225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A7714">
        <w:t>:</w:t>
      </w:r>
      <w:r w:rsidR="008A7714">
        <w:tab/>
      </w:r>
      <w:r w:rsidR="008A7714"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  <w:t xml:space="preserve">             </w:t>
      </w:r>
    </w:p>
    <w:p w:rsidR="001D225D" w:rsidRPr="009C04BA" w:rsidRDefault="001D225D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</w:t>
      </w:r>
      <w:r w:rsidR="008A7714">
        <w:rPr>
          <w:rFonts w:ascii="Comic Sans MS" w:hAnsi="Comic Sans MS"/>
          <w:sz w:val="18"/>
        </w:rPr>
        <w:t>awareness</w:t>
      </w:r>
    </w:p>
    <w:p w:rsidR="009C04BA" w:rsidRPr="006A2CF2" w:rsidRDefault="009C04BA" w:rsidP="009C04BA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Visual discrimination</w:t>
      </w:r>
    </w:p>
    <w:p w:rsidR="006A2CF2" w:rsidRPr="00CC5DF5" w:rsidRDefault="006A2CF2" w:rsidP="009C04BA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Self-confidence</w:t>
      </w:r>
    </w:p>
    <w:p w:rsidR="00CC5DF5" w:rsidRPr="009C04BA" w:rsidRDefault="00CC5DF5" w:rsidP="009C04BA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Emotional responsiveness</w:t>
      </w:r>
    </w:p>
    <w:p w:rsidR="009C04BA" w:rsidRPr="001D225D" w:rsidRDefault="009C04BA" w:rsidP="009C04BA">
      <w:pPr>
        <w:ind w:left="360"/>
      </w:pP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FD7DB0" w:rsidRDefault="00FD7DB0" w:rsidP="001562EE">
      <w:pPr>
        <w:pStyle w:val="Heading3"/>
        <w:ind w:left="360"/>
        <w:rPr>
          <w:sz w:val="40"/>
        </w:rPr>
      </w:pPr>
    </w:p>
    <w:sectPr w:rsidR="00FD7DB0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FE3" w:rsidRDefault="00232FE3" w:rsidP="00325884">
      <w:r>
        <w:separator/>
      </w:r>
    </w:p>
  </w:endnote>
  <w:endnote w:type="continuationSeparator" w:id="0">
    <w:p w:rsidR="00232FE3" w:rsidRDefault="00232FE3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3F" w:rsidRPr="00943DB0" w:rsidRDefault="00E33A3F" w:rsidP="00325884">
    <w:pPr>
      <w:pStyle w:val="Footer"/>
      <w:rPr>
        <w:sz w:val="20"/>
        <w:szCs w:val="20"/>
      </w:rPr>
    </w:pPr>
    <w:r w:rsidRPr="00943DB0">
      <w:rPr>
        <w:sz w:val="20"/>
        <w:szCs w:val="20"/>
      </w:rPr>
      <w:tab/>
    </w:r>
    <w:r w:rsidRPr="00943DB0">
      <w:rPr>
        <w:sz w:val="20"/>
        <w:szCs w:val="20"/>
      </w:rPr>
      <w:tab/>
    </w:r>
    <w:r w:rsidR="006A2CF2">
      <w:rPr>
        <w:sz w:val="20"/>
        <w:szCs w:val="20"/>
      </w:rPr>
      <w:t xml:space="preserve">  </w:t>
    </w:r>
    <w:r w:rsidR="006A2CF2">
      <w:rPr>
        <w:sz w:val="20"/>
        <w:szCs w:val="20"/>
      </w:rPr>
      <w:tab/>
    </w:r>
    <w:r w:rsidR="006A2CF2">
      <w:rPr>
        <w:sz w:val="20"/>
        <w:szCs w:val="20"/>
      </w:rPr>
      <w:tab/>
    </w:r>
    <w:r w:rsidR="006A2CF2">
      <w:rPr>
        <w:sz w:val="20"/>
        <w:szCs w:val="20"/>
      </w:rPr>
      <w:tab/>
    </w:r>
    <w:r w:rsidR="006A2CF2">
      <w:rPr>
        <w:sz w:val="20"/>
        <w:szCs w:val="20"/>
      </w:rPr>
      <w:tab/>
      <w:t xml:space="preserve">         </w:t>
    </w:r>
    <w:r w:rsidR="006A2CF2">
      <w:rPr>
        <w:sz w:val="20"/>
        <w:szCs w:val="20"/>
      </w:rPr>
      <w:tab/>
    </w:r>
    <w:r w:rsidR="006A2CF2">
      <w:rPr>
        <w:sz w:val="20"/>
        <w:szCs w:val="20"/>
      </w:rPr>
      <w:tab/>
      <w:t xml:space="preserve">   </w:t>
    </w:r>
    <w:r w:rsidR="006A2CF2">
      <w:rPr>
        <w:sz w:val="20"/>
        <w:szCs w:val="20"/>
      </w:rPr>
      <w:tab/>
    </w:r>
    <w:r w:rsidR="006A2CF2">
      <w:rPr>
        <w:sz w:val="20"/>
        <w:szCs w:val="20"/>
      </w:rPr>
      <w:tab/>
    </w:r>
    <w:r w:rsidR="006A2CF2">
      <w:rPr>
        <w:sz w:val="20"/>
        <w:szCs w:val="20"/>
      </w:rPr>
      <w:tab/>
    </w:r>
    <w:r w:rsidR="006A2CF2">
      <w:rPr>
        <w:sz w:val="20"/>
        <w:szCs w:val="20"/>
      </w:rPr>
      <w:tab/>
      <w:t xml:space="preserve"> Infant</w:t>
    </w:r>
    <w:r w:rsidRPr="00943DB0">
      <w:rPr>
        <w:sz w:val="20"/>
        <w:szCs w:val="20"/>
      </w:rPr>
      <w:t>/</w:t>
    </w:r>
    <w:r>
      <w:rPr>
        <w:sz w:val="20"/>
        <w:szCs w:val="20"/>
      </w:rPr>
      <w:t>E</w:t>
    </w:r>
    <w:r w:rsidR="00A570F4">
      <w:rPr>
        <w:sz w:val="20"/>
        <w:szCs w:val="20"/>
      </w:rPr>
      <w:t>motional</w:t>
    </w:r>
  </w:p>
  <w:p w:rsidR="00E33A3F" w:rsidRDefault="00E33A3F">
    <w:pPr>
      <w:pStyle w:val="Footer"/>
    </w:pPr>
  </w:p>
  <w:p w:rsidR="00E33A3F" w:rsidRDefault="00E33A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FE3" w:rsidRDefault="00232FE3" w:rsidP="00325884">
      <w:r>
        <w:separator/>
      </w:r>
    </w:p>
  </w:footnote>
  <w:footnote w:type="continuationSeparator" w:id="0">
    <w:p w:rsidR="00232FE3" w:rsidRDefault="00232FE3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FC1082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E3"/>
    <w:rsid w:val="000778D8"/>
    <w:rsid w:val="000A65B5"/>
    <w:rsid w:val="00151EEE"/>
    <w:rsid w:val="001562EE"/>
    <w:rsid w:val="00177B16"/>
    <w:rsid w:val="001C2186"/>
    <w:rsid w:val="001D225D"/>
    <w:rsid w:val="00232FE3"/>
    <w:rsid w:val="002535E6"/>
    <w:rsid w:val="002933BA"/>
    <w:rsid w:val="002E3B48"/>
    <w:rsid w:val="00325884"/>
    <w:rsid w:val="00351A8F"/>
    <w:rsid w:val="003520C6"/>
    <w:rsid w:val="00492870"/>
    <w:rsid w:val="004B671E"/>
    <w:rsid w:val="005049FC"/>
    <w:rsid w:val="005E6348"/>
    <w:rsid w:val="006079F5"/>
    <w:rsid w:val="00685473"/>
    <w:rsid w:val="00691750"/>
    <w:rsid w:val="006A2CF2"/>
    <w:rsid w:val="007C0500"/>
    <w:rsid w:val="007E5832"/>
    <w:rsid w:val="00822E16"/>
    <w:rsid w:val="008A7714"/>
    <w:rsid w:val="008B5579"/>
    <w:rsid w:val="00943DB0"/>
    <w:rsid w:val="00984137"/>
    <w:rsid w:val="009A0803"/>
    <w:rsid w:val="009C04BA"/>
    <w:rsid w:val="00A3509F"/>
    <w:rsid w:val="00A570F4"/>
    <w:rsid w:val="00AA425A"/>
    <w:rsid w:val="00B2551A"/>
    <w:rsid w:val="00B93907"/>
    <w:rsid w:val="00C629FC"/>
    <w:rsid w:val="00C85728"/>
    <w:rsid w:val="00CA10A2"/>
    <w:rsid w:val="00CC5DF5"/>
    <w:rsid w:val="00CF4AFB"/>
    <w:rsid w:val="00D9486F"/>
    <w:rsid w:val="00DE10EB"/>
    <w:rsid w:val="00DF0D7C"/>
    <w:rsid w:val="00E333C4"/>
    <w:rsid w:val="00E33A3F"/>
    <w:rsid w:val="00E867AE"/>
    <w:rsid w:val="00EF0482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6</cp:revision>
  <cp:lastPrinted>2007-11-04T21:09:00Z</cp:lastPrinted>
  <dcterms:created xsi:type="dcterms:W3CDTF">2019-10-01T15:36:00Z</dcterms:created>
  <dcterms:modified xsi:type="dcterms:W3CDTF">2021-09-29T16:05:00Z</dcterms:modified>
</cp:coreProperties>
</file>